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6ECA4B" w14:textId="77777777" w:rsidR="00A238CB" w:rsidRDefault="00A238C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238CB" w14:paraId="30060604" w14:textId="77777777">
        <w:trPr>
          <w:trHeight w:val="415"/>
        </w:trPr>
        <w:tc>
          <w:tcPr>
            <w:tcW w:w="4674" w:type="dxa"/>
            <w:gridSpan w:val="5"/>
          </w:tcPr>
          <w:p w14:paraId="4B534E00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5E43D06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A238CB" w14:paraId="562E2295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1A470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0FAE467D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BD2EF2C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A238CB" w14:paraId="65873F0E" w14:textId="77777777">
        <w:trPr>
          <w:trHeight w:val="414"/>
        </w:trPr>
        <w:tc>
          <w:tcPr>
            <w:tcW w:w="3369" w:type="dxa"/>
            <w:gridSpan w:val="4"/>
          </w:tcPr>
          <w:p w14:paraId="42F17F6D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45B25582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A238CB" w14:paraId="2B9FDBE7" w14:textId="77777777">
        <w:trPr>
          <w:trHeight w:val="412"/>
        </w:trPr>
        <w:tc>
          <w:tcPr>
            <w:tcW w:w="3369" w:type="dxa"/>
            <w:gridSpan w:val="4"/>
          </w:tcPr>
          <w:p w14:paraId="108AEC55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3C99301A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A238CB" w14:paraId="687D3DDB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BD72A43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A238CB" w14:paraId="4684327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BADB85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A238CB" w14:paraId="2426D4D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88FEA92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A238CB" w14:paraId="7A94538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C0AC08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A238CB" w14:paraId="27A04B0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55F4E2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A238CB" w14:paraId="4A432EC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6A5B73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A238CB" w14:paraId="33DF340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E67817C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A238CB" w14:paraId="7D132FD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4DCFE44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A238CB" w14:paraId="4B3E10D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206E8D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A238CB" w14:paraId="73FF041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188DA7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A238CB" w14:paraId="1E48413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4C46E3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A238CB" w14:paraId="306AD44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FAB126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A238CB" w14:paraId="1BD179C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5F4B1E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A238CB" w14:paraId="0368C50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E393310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A238CB" w14:paraId="5D4DB76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5A892F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A238CB" w14:paraId="4F592BE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981B068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A238CB" w14:paraId="57709B2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F6C1AC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15FD25CD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238CB" w14:paraId="11304D48" w14:textId="77777777">
        <w:trPr>
          <w:trHeight w:val="412"/>
        </w:trPr>
        <w:tc>
          <w:tcPr>
            <w:tcW w:w="1668" w:type="dxa"/>
            <w:gridSpan w:val="3"/>
          </w:tcPr>
          <w:p w14:paraId="2EC3E9C3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2CEBA433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67070181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12D1AEEC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A238CB" w14:paraId="4068B56B" w14:textId="77777777">
        <w:trPr>
          <w:trHeight w:val="409"/>
        </w:trPr>
        <w:tc>
          <w:tcPr>
            <w:tcW w:w="1668" w:type="dxa"/>
            <w:gridSpan w:val="3"/>
          </w:tcPr>
          <w:p w14:paraId="051189D1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0CE0D56B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8683015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00950AC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A238CB" w14:paraId="75F49AB9" w14:textId="77777777">
        <w:trPr>
          <w:trHeight w:val="537"/>
        </w:trPr>
        <w:tc>
          <w:tcPr>
            <w:tcW w:w="1668" w:type="dxa"/>
            <w:gridSpan w:val="3"/>
          </w:tcPr>
          <w:p w14:paraId="0C04A909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9D5659C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7AA7D302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1356DC8E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0657EB90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238CB" w14:paraId="2484542B" w14:textId="77777777">
        <w:trPr>
          <w:trHeight w:val="537"/>
        </w:trPr>
        <w:tc>
          <w:tcPr>
            <w:tcW w:w="1668" w:type="dxa"/>
            <w:gridSpan w:val="3"/>
          </w:tcPr>
          <w:p w14:paraId="43E099E0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A7C0B28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3C4BCC6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4D8AB718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5D9EF247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5C17079" w14:textId="77777777" w:rsidR="00A238CB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904B443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238CB" w14:paraId="574F5D7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9DC9B2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A238CB" w14:paraId="3AA4594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AC2B4F2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A238CB" w14:paraId="61E89ED6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E02609F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4C418D73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9DC5EE1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6309901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716AAF33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4D030B0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238CB" w14:paraId="34B4083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4225BD9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52A6116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5DB46E2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283B274B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5F1DE6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C0AB621" w14:textId="77777777" w:rsidR="00A238C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21F9E4F6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D1727C" w14:textId="77777777" w:rsidR="00A238C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2021AC9B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6E77A91" w14:textId="77777777" w:rsidR="00A238C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3955F8B9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33A833" w14:textId="77777777" w:rsidR="00A238C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02C881F3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2DFD73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3C610B22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71F4E679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3AA8F7" w14:textId="77777777" w:rsidR="00A238C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470F30E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294C6F" w14:textId="77777777" w:rsidR="00A238C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47660AFA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BFEBB1" w14:textId="77777777" w:rsidR="00A238C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4DC1BB18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3360BC" w14:textId="77777777" w:rsidR="00A238C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7A12DE0A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DD2C5B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FB694F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6B03FC20" w14:textId="77777777" w:rsidR="00A238CB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12EC3E5B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C20DDBD" w14:textId="77777777" w:rsidR="00A238CB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63E7435F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1077B1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CC9586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5790EF73" w14:textId="77777777" w:rsidR="00A238CB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6E3EEA56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EB0E418" w14:textId="77777777" w:rsidR="00A238CB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632B5A7D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3B4B4C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2AC46CF1" w14:textId="77777777" w:rsidR="00A238C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4C941438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67D88ACC" w14:textId="77777777" w:rsidR="00A238C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7951A7DF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A20834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2185D5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4183F81" w14:textId="77777777" w:rsidR="00A238C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71490CE7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A810058" w14:textId="77777777" w:rsidR="00A238C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61F6DE59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BCE6E1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27F22AD1" w14:textId="77777777" w:rsidR="00A238C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a comment to instruct AI to write a function that reads a file and returns the number of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lines..</w:t>
            </w:r>
            <w:proofErr w:type="gramEnd"/>
          </w:p>
          <w:p w14:paraId="10616F0B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04EDA7AE" w14:textId="77777777" w:rsidR="00A238C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or with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and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2C4677E8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672D3E1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1E3714FD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2CF4DE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BAC303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A238CB" w14:paraId="16E1E17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4D8262E" w14:textId="77777777" w:rsidR="00A238CB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33D6F40" w14:textId="77777777" w:rsidR="00A238CB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A238CB" w14:paraId="57DE4193" w14:textId="77777777">
              <w:tc>
                <w:tcPr>
                  <w:tcW w:w="3795" w:type="dxa"/>
                  <w:vAlign w:val="center"/>
                </w:tcPr>
                <w:p w14:paraId="72934567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16DA82F2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238CB" w14:paraId="51E9FE5A" w14:textId="77777777">
              <w:tc>
                <w:tcPr>
                  <w:tcW w:w="3795" w:type="dxa"/>
                  <w:vAlign w:val="center"/>
                </w:tcPr>
                <w:p w14:paraId="04867F12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36C580C6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238CB" w14:paraId="7B1D3C5F" w14:textId="77777777">
              <w:tc>
                <w:tcPr>
                  <w:tcW w:w="3795" w:type="dxa"/>
                  <w:vAlign w:val="center"/>
                </w:tcPr>
                <w:p w14:paraId="18CF950B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95925F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238CB" w14:paraId="20F9A2F5" w14:textId="77777777">
              <w:tc>
                <w:tcPr>
                  <w:tcW w:w="3795" w:type="dxa"/>
                  <w:vAlign w:val="center"/>
                </w:tcPr>
                <w:p w14:paraId="2BA1FE13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9CF899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238CB" w14:paraId="03C7613B" w14:textId="77777777">
              <w:tc>
                <w:tcPr>
                  <w:tcW w:w="3795" w:type="dxa"/>
                  <w:vAlign w:val="center"/>
                </w:tcPr>
                <w:p w14:paraId="23ED4C47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6193F268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238CB" w14:paraId="3F08353B" w14:textId="77777777">
              <w:tc>
                <w:tcPr>
                  <w:tcW w:w="3795" w:type="dxa"/>
                  <w:vAlign w:val="center"/>
                </w:tcPr>
                <w:p w14:paraId="12E9BD59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1B98E" w14:textId="77777777" w:rsidR="00A238C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8EEFE90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3A8A3E4" w14:textId="77777777" w:rsidR="00A238C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7A449E8" w14:textId="77777777" w:rsidR="00A238CB" w:rsidRDefault="00A238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4924057" w14:textId="77777777" w:rsidR="00A634EC" w:rsidRPr="00A634EC" w:rsidRDefault="00A634EC" w:rsidP="00A634E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A634E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Task Description#1</w:t>
      </w:r>
    </w:p>
    <w:p w14:paraId="3ACD2EE0" w14:textId="77777777" w:rsidR="00A634EC" w:rsidRPr="00A634EC" w:rsidRDefault="00A634EC" w:rsidP="00A634E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A634E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 comment: # Function to check if a string is a valid palindrome </w:t>
      </w:r>
    </w:p>
    <w:p w14:paraId="19BB1FDA" w14:textId="1CCB356C" w:rsidR="00A634EC" w:rsidRPr="00A634EC" w:rsidRDefault="00A634EC" w:rsidP="00A634E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A634EC">
        <w:rPr>
          <w:rFonts w:ascii="Times New Roman" w:eastAsia="Times New Roman" w:hAnsi="Times New Roman" w:cs="Times New Roman"/>
          <w:color w:val="000000"/>
          <w:sz w:val="28"/>
          <w:szCs w:val="28"/>
        </w:rPr>
        <w:t>(ignoring spaces and case) and allow Copilot to complete it.</w:t>
      </w:r>
    </w:p>
    <w:p w14:paraId="5608967B" w14:textId="77777777" w:rsidR="00A634EC" w:rsidRDefault="00A634EC" w:rsidP="00A634EC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88FCA01" w14:textId="2240FD30" w:rsidR="00A634EC" w:rsidRPr="00A634EC" w:rsidRDefault="00A634EC" w:rsidP="00A634EC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OUTPUT:</w:t>
      </w:r>
    </w:p>
    <w:p w14:paraId="329CCCCC" w14:textId="77777777" w:rsidR="00A634EC" w:rsidRDefault="00A634EC" w:rsidP="00A634E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240BDE" w14:textId="546EA443" w:rsidR="00A634EC" w:rsidRDefault="00A634EC" w:rsidP="00A634E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A634E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drawing>
          <wp:inline distT="0" distB="0" distL="0" distR="0" wp14:anchorId="33A08046" wp14:editId="6995397C">
            <wp:extent cx="5943600" cy="4356735"/>
            <wp:effectExtent l="0" t="0" r="0" b="5715"/>
            <wp:docPr id="176299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977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081F" w14:textId="77777777" w:rsidR="00A634EC" w:rsidRDefault="00A634EC" w:rsidP="00A634E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AD6B4F" w14:textId="77777777" w:rsidR="00A634EC" w:rsidRPr="00A634EC" w:rsidRDefault="00A634EC" w:rsidP="00A634E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A634E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Description#2</w:t>
      </w:r>
    </w:p>
    <w:p w14:paraId="17FA60F0" w14:textId="77777777" w:rsidR="00A634EC" w:rsidRPr="00A634EC" w:rsidRDefault="00A634EC" w:rsidP="00A634E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A634EC">
        <w:rPr>
          <w:rFonts w:ascii="Times New Roman" w:eastAsia="Times New Roman" w:hAnsi="Times New Roman" w:cs="Times New Roman"/>
          <w:color w:val="000000"/>
          <w:sz w:val="28"/>
          <w:szCs w:val="28"/>
        </w:rPr>
        <w:t>Generate a Python function that returns the Fibonacci sequence up to n terms. Prompt with only a function header and docstring</w:t>
      </w:r>
    </w:p>
    <w:p w14:paraId="45300519" w14:textId="2209F8FD" w:rsidR="00A634EC" w:rsidRDefault="00A634EC" w:rsidP="00A634E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40F27F" w14:textId="6D0CD6D6" w:rsidR="00A634EC" w:rsidRDefault="00A634EC" w:rsidP="00A634E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OUTPUT:</w:t>
      </w:r>
    </w:p>
    <w:p w14:paraId="6A067840" w14:textId="77777777" w:rsidR="00A634EC" w:rsidRDefault="00A634EC" w:rsidP="00A634E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46741A2" w14:textId="3F8696F6" w:rsidR="006854E6" w:rsidRDefault="006854E6" w:rsidP="00A634E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6854E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drawing>
          <wp:inline distT="0" distB="0" distL="0" distR="0" wp14:anchorId="295A42B2" wp14:editId="6BDF2E3A">
            <wp:extent cx="5943600" cy="4364355"/>
            <wp:effectExtent l="0" t="0" r="0" b="0"/>
            <wp:docPr id="41427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752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50E5" w14:textId="77777777" w:rsidR="006854E6" w:rsidRDefault="006854E6" w:rsidP="00A634E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73A2B9A" w14:textId="77777777" w:rsidR="006854E6" w:rsidRPr="006854E6" w:rsidRDefault="006854E6" w:rsidP="006854E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6854E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Description#3</w:t>
      </w:r>
    </w:p>
    <w:p w14:paraId="6DA79B78" w14:textId="77777777" w:rsidR="006854E6" w:rsidRPr="006854E6" w:rsidRDefault="006854E6" w:rsidP="006854E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6854E6">
        <w:rPr>
          <w:rFonts w:ascii="Times New Roman" w:eastAsia="Times New Roman" w:hAnsi="Times New Roman" w:cs="Times New Roman"/>
          <w:color w:val="000000"/>
          <w:sz w:val="28"/>
          <w:szCs w:val="28"/>
        </w:rPr>
        <w:t>Write a comment like # Function to reverse a string and use Copilot to generate the function.</w:t>
      </w:r>
    </w:p>
    <w:p w14:paraId="01C9D4E3" w14:textId="77777777" w:rsidR="006854E6" w:rsidRDefault="006854E6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62D1D0" w14:textId="003B904F" w:rsidR="006854E6" w:rsidRDefault="006854E6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OUTPUT:</w:t>
      </w:r>
    </w:p>
    <w:p w14:paraId="31F7078D" w14:textId="77777777" w:rsidR="006854E6" w:rsidRDefault="006854E6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E9321A" w14:textId="77777777" w:rsidR="006854E6" w:rsidRDefault="006854E6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D423D4" w14:textId="77777777" w:rsidR="006854E6" w:rsidRDefault="006854E6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AEB54B2" w14:textId="77777777" w:rsidR="006854E6" w:rsidRDefault="006854E6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DAAEEBF" w14:textId="77777777" w:rsidR="006854E6" w:rsidRDefault="006854E6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6FDB1A" w14:textId="0A16B129" w:rsidR="006854E6" w:rsidRDefault="006854E6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6854E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drawing>
          <wp:inline distT="0" distB="0" distL="0" distR="0" wp14:anchorId="239738C7" wp14:editId="184C469B">
            <wp:extent cx="5943600" cy="4383405"/>
            <wp:effectExtent l="0" t="0" r="0" b="0"/>
            <wp:docPr id="5547706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7062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F74C" w14:textId="77777777" w:rsidR="006854E6" w:rsidRDefault="006854E6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1BD5528" w14:textId="77777777" w:rsidR="006854E6" w:rsidRDefault="006854E6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566A15" w14:textId="77777777" w:rsidR="006854E6" w:rsidRDefault="006854E6" w:rsidP="006854E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Description#4</w:t>
      </w:r>
    </w:p>
    <w:p w14:paraId="5A476765" w14:textId="0E3059AF" w:rsidR="006854E6" w:rsidRDefault="006854E6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854E6">
        <w:rPr>
          <w:rFonts w:ascii="Times New Roman" w:eastAsia="Times New Roman" w:hAnsi="Times New Roman" w:cs="Times New Roman"/>
          <w:color w:val="000000"/>
          <w:sz w:val="28"/>
          <w:szCs w:val="28"/>
        </w:rPr>
        <w:t>Generate a program that simulates a basic calculator (add, subtract, multiply, divide). Write the comment: # Simple calculator with 4 operations and let AI complete it.</w:t>
      </w:r>
    </w:p>
    <w:p w14:paraId="3150AFB7" w14:textId="77777777" w:rsidR="006854E6" w:rsidRDefault="006854E6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AB6F279" w14:textId="13284C79" w:rsidR="006854E6" w:rsidRDefault="006854E6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OUTPUT:</w:t>
      </w:r>
    </w:p>
    <w:p w14:paraId="09778C70" w14:textId="77777777" w:rsidR="006854E6" w:rsidRDefault="006854E6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E2FB01" w14:textId="3074C1F1" w:rsidR="006854E6" w:rsidRDefault="00FA7699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A76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drawing>
          <wp:inline distT="0" distB="0" distL="0" distR="0" wp14:anchorId="0A41124C" wp14:editId="69A45E17">
            <wp:extent cx="5943600" cy="4307205"/>
            <wp:effectExtent l="0" t="0" r="0" b="0"/>
            <wp:docPr id="2142002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021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33ED" w14:textId="77777777" w:rsidR="00FA7699" w:rsidRDefault="00FA7699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1419BD3" w14:textId="77777777" w:rsidR="00FA7699" w:rsidRDefault="00FA7699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5C6B5E8" w14:textId="4AE50C3B" w:rsidR="00FA7699" w:rsidRDefault="00FA7699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A76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drawing>
          <wp:inline distT="0" distB="0" distL="0" distR="0" wp14:anchorId="501304E1" wp14:editId="4CC222C8">
            <wp:extent cx="5943600" cy="4211955"/>
            <wp:effectExtent l="0" t="0" r="0" b="0"/>
            <wp:docPr id="163906678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66782" name="Picture 1" descr="A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8050" w14:textId="77777777" w:rsidR="00FA7699" w:rsidRDefault="00FA7699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0D5E712" w14:textId="77777777" w:rsidR="00FA7699" w:rsidRPr="00FA7699" w:rsidRDefault="00FA7699" w:rsidP="00FA7699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A76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Description#5</w:t>
      </w:r>
    </w:p>
    <w:p w14:paraId="490E5536" w14:textId="77777777" w:rsidR="00FA7699" w:rsidRDefault="00FA7699" w:rsidP="00FA769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A769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Use a comment to instruct AI to write a function that reads a file and returns the number of </w:t>
      </w:r>
      <w:proofErr w:type="gramStart"/>
      <w:r w:rsidRPr="00FA7699">
        <w:rPr>
          <w:rFonts w:ascii="Times New Roman" w:eastAsia="Times New Roman" w:hAnsi="Times New Roman" w:cs="Times New Roman"/>
          <w:color w:val="000000"/>
          <w:sz w:val="28"/>
          <w:szCs w:val="28"/>
        </w:rPr>
        <w:t>lines..</w:t>
      </w:r>
      <w:proofErr w:type="gramEnd"/>
    </w:p>
    <w:p w14:paraId="6E2DA92C" w14:textId="77777777" w:rsidR="00FA7699" w:rsidRDefault="00FA7699" w:rsidP="00FA769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51991F3" w14:textId="23330F92" w:rsidR="00FA7699" w:rsidRDefault="00FA7699" w:rsidP="00FA769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OUTPUT:</w:t>
      </w:r>
    </w:p>
    <w:p w14:paraId="4BEAA417" w14:textId="77777777" w:rsidR="00FA7699" w:rsidRDefault="00FA7699" w:rsidP="00FA769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263DDD" w14:textId="42B74728" w:rsidR="00FA7699" w:rsidRDefault="00CF245A" w:rsidP="00FA769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F245A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0C31A7DF" wp14:editId="3CD3A657">
            <wp:extent cx="5943600" cy="4181475"/>
            <wp:effectExtent l="0" t="0" r="0" b="9525"/>
            <wp:docPr id="207953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336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FA35" w14:textId="77777777" w:rsidR="00FA7699" w:rsidRDefault="00FA7699" w:rsidP="00FA769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C32036D" w14:textId="77777777" w:rsidR="00FA7699" w:rsidRPr="00FA7699" w:rsidRDefault="00FA7699" w:rsidP="00FA769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8322AB" w14:textId="77777777" w:rsidR="00FA7699" w:rsidRPr="00FA7699" w:rsidRDefault="00FA7699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D7BA321" w14:textId="77777777" w:rsidR="00FA7699" w:rsidRDefault="00FA7699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2570C59" w14:textId="77777777" w:rsidR="00FA7699" w:rsidRDefault="00FA7699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3C8F2B8" w14:textId="77777777" w:rsidR="00FA7699" w:rsidRPr="006854E6" w:rsidRDefault="00FA7699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716AFE9" w14:textId="77777777" w:rsidR="006854E6" w:rsidRDefault="006854E6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4B094EB" w14:textId="77777777" w:rsidR="006854E6" w:rsidRDefault="006854E6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244B4F8" w14:textId="77777777" w:rsidR="006854E6" w:rsidRPr="006854E6" w:rsidRDefault="006854E6" w:rsidP="006854E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AFBC179" w14:textId="77777777" w:rsidR="006854E6" w:rsidRPr="006854E6" w:rsidRDefault="006854E6" w:rsidP="00A634E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3477BFC" w14:textId="77777777" w:rsidR="006854E6" w:rsidRDefault="006854E6" w:rsidP="00A634E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19DD6F8" w14:textId="77777777" w:rsidR="006854E6" w:rsidRDefault="006854E6" w:rsidP="00A634E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8FBE194" w14:textId="77777777" w:rsidR="006854E6" w:rsidRPr="00A634EC" w:rsidRDefault="006854E6" w:rsidP="00A634E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BAC00F4" w14:textId="77777777" w:rsidR="00A634EC" w:rsidRPr="00A634EC" w:rsidRDefault="00A634EC" w:rsidP="00A634E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9AC3C5C" w14:textId="77777777" w:rsidR="00A238CB" w:rsidRDefault="00A238CB"/>
    <w:sectPr w:rsidR="00A238CB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CAD1AA4-DEBE-442F-9BDB-52AE00FDB0D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11034C4-0E39-4391-ACE7-6200C17A8C28}"/>
    <w:embedBold r:id="rId3" w:fontKey="{9739B8A6-D0AA-4EEB-BB9F-CCDB5CB3494A}"/>
    <w:embedItalic r:id="rId4" w:fontKey="{53E7ECBE-E2E5-4D84-97C5-512C1EDA2270}"/>
    <w:embedBoldItalic r:id="rId5" w:fontKey="{EB2654D7-1E31-4538-9E5F-74CF70050A8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4C271EC-6B9B-4AAA-A491-24D77A8EF8A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6CF7522-7E51-4770-B0CB-7999549240E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031AD5"/>
    <w:multiLevelType w:val="multilevel"/>
    <w:tmpl w:val="516E599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C8E394B"/>
    <w:multiLevelType w:val="multilevel"/>
    <w:tmpl w:val="880482C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6A82C84"/>
    <w:multiLevelType w:val="multilevel"/>
    <w:tmpl w:val="FB300C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A065A9A"/>
    <w:multiLevelType w:val="multilevel"/>
    <w:tmpl w:val="0B88ABB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761609080">
    <w:abstractNumId w:val="0"/>
  </w:num>
  <w:num w:numId="2" w16cid:durableId="1550535024">
    <w:abstractNumId w:val="2"/>
  </w:num>
  <w:num w:numId="3" w16cid:durableId="127089527">
    <w:abstractNumId w:val="1"/>
  </w:num>
  <w:num w:numId="4" w16cid:durableId="16913733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38CB"/>
    <w:rsid w:val="00265BB3"/>
    <w:rsid w:val="006854E6"/>
    <w:rsid w:val="00A238CB"/>
    <w:rsid w:val="00A634EC"/>
    <w:rsid w:val="00CF245A"/>
    <w:rsid w:val="00FA7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223D14"/>
  <w15:docId w15:val="{9B6FE77F-3340-4EFD-B80E-8C43B8337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577</Words>
  <Characters>3293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Pathi Kanishka</cp:lastModifiedBy>
  <cp:revision>2</cp:revision>
  <dcterms:created xsi:type="dcterms:W3CDTF">2025-08-23T13:30:00Z</dcterms:created>
  <dcterms:modified xsi:type="dcterms:W3CDTF">2025-08-23T13:30:00Z</dcterms:modified>
</cp:coreProperties>
</file>